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0F" w:rsidRDefault="00AE2C1B">
      <w:r>
        <w:t>Herr, mach mich zu einem Werkzeug deines Friedens,</w:t>
      </w:r>
      <w:r>
        <w:br/>
        <w:t>dass ich liebe, wo man hasst;</w:t>
      </w:r>
      <w:r>
        <w:br/>
        <w:t>dass ich verzeihe, wo man beleidigt;</w:t>
      </w:r>
      <w:r>
        <w:br/>
        <w:t>dass ich verbinde, wo Streit ist;</w:t>
      </w:r>
      <w:r>
        <w:br/>
        <w:t>dass ich die Wahrheit sage, wo Irrtum ist;</w:t>
      </w:r>
      <w:r>
        <w:br/>
        <w:t>dass ich Glauben bringe, wo Zweifel droht;</w:t>
      </w:r>
      <w:r>
        <w:br/>
        <w:t>dass ich Hoffnung wecke, wo Verzweiflung quält;</w:t>
      </w:r>
      <w:r>
        <w:br/>
        <w:t>dass ich Licht entzünde, wo Finsternis regiert;</w:t>
      </w:r>
      <w:r>
        <w:br/>
        <w:t>dass ich Freude bringe, wo der Kummer wohnt.</w:t>
      </w:r>
      <w:r>
        <w:br/>
        <w:t>Herr, lass mich trachten</w:t>
      </w:r>
      <w:proofErr w:type="gramStart"/>
      <w:r>
        <w:t>,</w:t>
      </w:r>
      <w:proofErr w:type="gramEnd"/>
      <w:r>
        <w:br/>
        <w:t>nicht, dass ich getröstet werde, sondern dass ich tröste;</w:t>
      </w:r>
      <w:r>
        <w:br/>
        <w:t>nicht, dass ich verstanden werde, sondern dass ich verstehe;</w:t>
      </w:r>
      <w:r>
        <w:br/>
        <w:t>nicht, dass ich geliebt werde, sondern dass ich liebe.</w:t>
      </w:r>
      <w:r>
        <w:br/>
        <w:t>Denn wer sich hingibt, der empfängt;</w:t>
      </w:r>
      <w:r>
        <w:br/>
        <w:t>wer sich selbst vergisst, der findet;</w:t>
      </w:r>
      <w:r>
        <w:br/>
        <w:t>wer verzeiht, dem wird verziehen;</w:t>
      </w:r>
      <w:r>
        <w:br/>
        <w:t>und wer stirbt, der erwacht zum ewigen Leben.</w:t>
      </w:r>
      <w:bookmarkStart w:id="0" w:name="_GoBack"/>
      <w:bookmarkEnd w:id="0"/>
    </w:p>
    <w:sectPr w:rsidR="004E7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1B"/>
    <w:rsid w:val="004E7D0F"/>
    <w:rsid w:val="00A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2022-04-18T19:51:00Z</dcterms:created>
  <dcterms:modified xsi:type="dcterms:W3CDTF">2022-04-18T19:52:00Z</dcterms:modified>
</cp:coreProperties>
</file>